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560"/>
        <w:gridCol w:w="992"/>
      </w:tblGrid>
      <w:tr w:rsidR="00FB2CE3" w:rsidRPr="00FB2CE3" w:rsidTr="0063244F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FB2CE3" w:rsidRPr="00FB2CE3" w:rsidTr="0063244F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89" w:rsidRPr="00FB2CE3" w:rsidRDefault="00962889" w:rsidP="00582BA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 </w:t>
            </w:r>
          </w:p>
        </w:tc>
      </w:tr>
      <w:tr w:rsidR="00FB2CE3" w:rsidRPr="00FB2CE3" w:rsidTr="0063244F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FB2CE3" w:rsidRPr="00FB2CE3" w:rsidTr="0063244F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44F" w:rsidRPr="00FB2CE3" w:rsidRDefault="0063244F" w:rsidP="0063244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4F" w:rsidRPr="00FB2CE3" w:rsidRDefault="0063244F" w:rsidP="0063244F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Calibr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4F" w:rsidRPr="00FB2CE3" w:rsidRDefault="0063244F" w:rsidP="0063244F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Calibri"/>
                <w:b/>
                <w:sz w:val="18"/>
                <w:szCs w:val="18"/>
              </w:rPr>
              <w:t>REV01</w:t>
            </w:r>
          </w:p>
        </w:tc>
      </w:tr>
      <w:tr w:rsidR="00FB2CE3" w:rsidRPr="00FB2CE3" w:rsidTr="001F7C33">
        <w:trPr>
          <w:trHeight w:hRule="exact" w:val="355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63244F" w:rsidRPr="00FB2CE3" w:rsidRDefault="0063244F" w:rsidP="00962889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Pr="00FB2CE3">
              <w:rPr>
                <w:rFonts w:asciiTheme="minorHAnsi" w:hAnsiTheme="minorHAnsi" w:cs="Arial"/>
                <w:sz w:val="18"/>
                <w:szCs w:val="18"/>
              </w:rPr>
              <w:t>Resmi verilen sınav işinin imalatını yapınız.</w:t>
            </w:r>
          </w:p>
        </w:tc>
      </w:tr>
      <w:tr w:rsidR="00FB2CE3" w:rsidRPr="00FB2CE3" w:rsidTr="0063244F">
        <w:trPr>
          <w:trHeight w:hRule="exact" w:val="494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962889" w:rsidRPr="00FB2CE3" w:rsidRDefault="00962889" w:rsidP="00962889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560" w:type="dxa"/>
            <w:shd w:val="clear" w:color="auto" w:fill="D9D9D9"/>
            <w:noWrap/>
            <w:vAlign w:val="center"/>
          </w:tcPr>
          <w:p w:rsidR="00962889" w:rsidRPr="00FB2CE3" w:rsidRDefault="00962889" w:rsidP="00962889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 xml:space="preserve">Değerlendirme Puanı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62889" w:rsidRPr="00FB2CE3" w:rsidRDefault="00962889" w:rsidP="00D746B5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D746B5" w:rsidRPr="00FB2CE3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582BA6" w:rsidP="00582BA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82BA6" w:rsidRPr="00FB2CE3" w:rsidRDefault="00582BA6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560" w:type="dxa"/>
            <w:shd w:val="clear" w:color="auto" w:fill="auto"/>
            <w:noWrap/>
          </w:tcPr>
          <w:p w:rsidR="00582BA6" w:rsidRPr="00FB2CE3" w:rsidRDefault="00582BA6" w:rsidP="00582B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82BA6" w:rsidRPr="00FB2CE3" w:rsidRDefault="00582BA6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82BA6" w:rsidRPr="00FB2CE3" w:rsidRDefault="00582BA6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Yapılan işe uygun araç -</w:t>
            </w:r>
            <w:r w:rsidR="006F292F" w:rsidRPr="00FB2CE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B2CE3">
              <w:rPr>
                <w:rFonts w:asciiTheme="minorHAnsi" w:hAnsiTheme="minorHAnsi" w:cs="Arial"/>
                <w:sz w:val="18"/>
                <w:szCs w:val="18"/>
              </w:rPr>
              <w:t>gereç ve makine koruyucu aparatlarını kontrol eder.</w:t>
            </w:r>
          </w:p>
        </w:tc>
        <w:tc>
          <w:tcPr>
            <w:tcW w:w="1560" w:type="dxa"/>
            <w:shd w:val="clear" w:color="auto" w:fill="auto"/>
            <w:noWrap/>
          </w:tcPr>
          <w:p w:rsidR="00582BA6" w:rsidRPr="00FB2CE3" w:rsidRDefault="00582BA6" w:rsidP="00582B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82BA6" w:rsidRPr="00FB2CE3" w:rsidRDefault="00582BA6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82BA6" w:rsidRPr="00FB2CE3" w:rsidRDefault="00582BA6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560" w:type="dxa"/>
            <w:shd w:val="clear" w:color="auto" w:fill="auto"/>
            <w:noWrap/>
          </w:tcPr>
          <w:p w:rsidR="00582BA6" w:rsidRPr="00FB2CE3" w:rsidRDefault="00582BA6" w:rsidP="00582B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82BA6" w:rsidRPr="00FB2CE3" w:rsidRDefault="00582BA6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259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582BA6" w:rsidRPr="00FB2CE3" w:rsidRDefault="00582BA6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560" w:type="dxa"/>
            <w:shd w:val="clear" w:color="auto" w:fill="auto"/>
            <w:noWrap/>
          </w:tcPr>
          <w:p w:rsidR="00582BA6" w:rsidRPr="00FB2CE3" w:rsidRDefault="00582BA6" w:rsidP="00582B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82BA6" w:rsidRPr="00FB2CE3" w:rsidRDefault="00582BA6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62889" w:rsidRPr="00FB2CE3" w:rsidRDefault="00962889" w:rsidP="00962889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560" w:type="dxa"/>
            <w:shd w:val="clear" w:color="auto" w:fill="D9D9D9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285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274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273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222AD2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222AD2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962889" w:rsidRPr="00FB2CE3" w:rsidRDefault="00962889" w:rsidP="0096288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color w:val="auto"/>
                <w:sz w:val="18"/>
                <w:szCs w:val="18"/>
              </w:rPr>
              <w:t>İmalat resmine uygun bükme işlemini yapar.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962889" w:rsidP="00222AD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222AD2" w:rsidRPr="00FB2CE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962889" w:rsidRPr="00FB2CE3" w:rsidRDefault="00962889" w:rsidP="0096288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Elektrik direnç kaynağı yöntemi ile sac malzemelerin kaynağını yapar.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222AD2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TS EN ISO standartlarına uygun şekilde metallerin yüzeylerini mekanik yöntemler ile temizler.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222AD2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962889" w:rsidRPr="00FB2CE3" w:rsidRDefault="00962889" w:rsidP="0096288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2889" w:rsidRPr="00FB2CE3" w:rsidRDefault="00962889" w:rsidP="00962889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FB2CE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UYGULAMA SONRASI İŞLEMLER</w:t>
            </w:r>
          </w:p>
        </w:tc>
        <w:tc>
          <w:tcPr>
            <w:tcW w:w="1560" w:type="dxa"/>
            <w:shd w:val="clear" w:color="auto" w:fill="D9D9D9"/>
            <w:noWrap/>
            <w:vAlign w:val="center"/>
          </w:tcPr>
          <w:p w:rsidR="00962889" w:rsidRPr="00FB2CE3" w:rsidRDefault="00962889" w:rsidP="0096288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A49AE" w:rsidRPr="00FB2CE3" w:rsidRDefault="003A49AE" w:rsidP="003A49A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FB2CE3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FB2CE3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6709E9" w:rsidRPr="00FB2CE3" w:rsidRDefault="006709E9" w:rsidP="006709E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709E9" w:rsidRPr="00FB2CE3" w:rsidRDefault="006709E9" w:rsidP="006709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2CE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709E9" w:rsidRPr="00FB2CE3" w:rsidRDefault="006709E9" w:rsidP="006709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6709E9" w:rsidRPr="00FB2CE3" w:rsidRDefault="006709E9" w:rsidP="006709E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709E9" w:rsidRPr="00FB2CE3" w:rsidRDefault="006709E9" w:rsidP="006709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2CE3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709E9" w:rsidRPr="00FB2CE3" w:rsidRDefault="006709E9" w:rsidP="006709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6709E9" w:rsidRPr="00FB2CE3" w:rsidRDefault="006709E9" w:rsidP="006709E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709E9" w:rsidRPr="00FB2CE3" w:rsidRDefault="006709E9" w:rsidP="006709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B2CE3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709E9" w:rsidRPr="00FB2CE3" w:rsidRDefault="006709E9" w:rsidP="006709E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63244F">
        <w:trPr>
          <w:trHeight w:hRule="exact" w:val="303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962889" w:rsidRPr="00FB2CE3" w:rsidRDefault="00962889" w:rsidP="00962889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560" w:type="dxa"/>
            <w:shd w:val="clear" w:color="auto" w:fill="D9D9D9"/>
            <w:noWrap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962889">
        <w:trPr>
          <w:trHeight w:hRule="exact" w:val="45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FB2CE3" w:rsidRPr="00FB2CE3" w:rsidTr="00962889">
        <w:trPr>
          <w:trHeight w:hRule="exact" w:val="45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889" w:rsidRPr="00FB2CE3" w:rsidRDefault="00962889" w:rsidP="0096288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FB2CE3" w:rsidRDefault="00D12AF9" w:rsidP="0099275C">
      <w:pPr>
        <w:pStyle w:val="AralkYok"/>
        <w:rPr>
          <w:rFonts w:asciiTheme="minorHAnsi" w:hAnsiTheme="minorHAnsi"/>
          <w:b/>
          <w:sz w:val="18"/>
          <w:szCs w:val="18"/>
        </w:rPr>
      </w:pPr>
    </w:p>
    <w:p w:rsidR="00D12AF9" w:rsidRPr="00FB2CE3" w:rsidRDefault="00D12AF9" w:rsidP="00D12AF9">
      <w:pPr>
        <w:tabs>
          <w:tab w:val="left" w:pos="1260"/>
        </w:tabs>
        <w:rPr>
          <w:rFonts w:asciiTheme="minorHAnsi" w:hAnsiTheme="minorHAnsi"/>
          <w:sz w:val="18"/>
          <w:szCs w:val="18"/>
        </w:rPr>
      </w:pPr>
      <w:r w:rsidRPr="00FB2CE3">
        <w:rPr>
          <w:rFonts w:asciiTheme="minorHAnsi" w:hAnsiTheme="minorHAnsi"/>
          <w:sz w:val="18"/>
          <w:szCs w:val="18"/>
        </w:rPr>
        <w:tab/>
      </w:r>
    </w:p>
    <w:p w:rsidR="003A49AE" w:rsidRPr="00FB2CE3" w:rsidRDefault="003A49AE" w:rsidP="003A49AE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FB2CE3" w:rsidRPr="00F4051D" w:rsidRDefault="00FB2CE3" w:rsidP="00057D1B">
      <w:pPr>
        <w:pStyle w:val="ListeParagraf"/>
        <w:numPr>
          <w:ilvl w:val="0"/>
          <w:numId w:val="15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FB2CE3" w:rsidRPr="00F4051D" w:rsidRDefault="00FB2CE3" w:rsidP="00057D1B">
      <w:pPr>
        <w:pStyle w:val="ListeParagraf"/>
        <w:numPr>
          <w:ilvl w:val="0"/>
          <w:numId w:val="15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A41DB9" w:rsidRPr="00FB2CE3" w:rsidRDefault="00A41DB9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  <w:bookmarkStart w:id="0" w:name="_GoBack"/>
      <w:bookmarkEnd w:id="0"/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708"/>
        <w:gridCol w:w="915"/>
      </w:tblGrid>
      <w:tr w:rsidR="00FB2CE3" w:rsidRPr="00FB2CE3" w:rsidTr="00F64283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E9" w:rsidRPr="00FB2CE3" w:rsidRDefault="006709E9" w:rsidP="006709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F64283" w:rsidRPr="00FB2CE3" w:rsidRDefault="006709E9" w:rsidP="006709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2401B0" w:rsidRPr="00FB2CE3">
              <w:rPr>
                <w:rFonts w:asciiTheme="minorHAnsi" w:hAnsiTheme="minorHAnsi" w:cs="Arial"/>
                <w:b/>
                <w:sz w:val="18"/>
                <w:szCs w:val="18"/>
              </w:rPr>
              <w:t>Aday tarafından karşılanacaktır</w:t>
            </w: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İş eldiveni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64283" w:rsidRPr="00FB2CE3" w:rsidRDefault="00F64283" w:rsidP="00F64283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Direnç kaynak makinası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Kenet makinesi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Kollu Makas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Giyotin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lastRenderedPageBreak/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El makası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Eğe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Plastik çekiç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</w:tr>
      <w:tr w:rsidR="00FB2CE3" w:rsidRPr="00FB2CE3" w:rsidTr="00F64283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3" w:rsidRPr="00FB2CE3" w:rsidRDefault="00F64283" w:rsidP="00F6428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Matkap ve matkap ucu</w:t>
            </w:r>
          </w:p>
        </w:tc>
      </w:tr>
      <w:tr w:rsidR="00FB2CE3" w:rsidRPr="00FB2CE3" w:rsidTr="00107813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2BA6" w:rsidRPr="00FB2CE3" w:rsidRDefault="00582BA6" w:rsidP="00582BA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582BA6" w:rsidRPr="00FB2CE3" w:rsidRDefault="00582BA6" w:rsidP="007F73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b/>
                <w:sz w:val="18"/>
                <w:szCs w:val="18"/>
              </w:rPr>
              <w:t>ADET/ MİKTAR</w:t>
            </w:r>
          </w:p>
        </w:tc>
      </w:tr>
      <w:tr w:rsidR="00FB2CE3" w:rsidRPr="00FB2CE3" w:rsidTr="001331C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582BA6" w:rsidRPr="00FB2CE3" w:rsidRDefault="00582BA6" w:rsidP="000D41F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1 mm DKP</w:t>
            </w:r>
            <w:r w:rsidR="000D41FA" w:rsidRPr="00FB2CE3">
              <w:rPr>
                <w:rFonts w:asciiTheme="minorHAnsi" w:hAnsiTheme="minorHAnsi" w:cs="Arial"/>
                <w:sz w:val="18"/>
                <w:szCs w:val="18"/>
              </w:rPr>
              <w:t>, krom</w:t>
            </w:r>
            <w:r w:rsidR="004469E1" w:rsidRPr="00FB2CE3">
              <w:rPr>
                <w:rFonts w:asciiTheme="minorHAnsi" w:hAnsiTheme="minorHAnsi" w:cs="Arial"/>
                <w:sz w:val="18"/>
                <w:szCs w:val="18"/>
              </w:rPr>
              <w:t xml:space="preserve"> ve</w:t>
            </w:r>
            <w:r w:rsidR="000D41FA" w:rsidRPr="00FB2CE3">
              <w:rPr>
                <w:rFonts w:asciiTheme="minorHAnsi" w:hAnsiTheme="minorHAnsi" w:cs="Arial"/>
                <w:sz w:val="18"/>
                <w:szCs w:val="18"/>
              </w:rPr>
              <w:t>ya galvanizli sac</w:t>
            </w:r>
          </w:p>
        </w:tc>
        <w:tc>
          <w:tcPr>
            <w:tcW w:w="1623" w:type="dxa"/>
            <w:gridSpan w:val="2"/>
            <w:vAlign w:val="center"/>
          </w:tcPr>
          <w:p w:rsidR="00582BA6" w:rsidRPr="00FB2CE3" w:rsidRDefault="00582BA6" w:rsidP="007F73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3121EF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582BA6" w:rsidRPr="00FB2CE3" w:rsidRDefault="000D41FA" w:rsidP="00582BA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İşe uygun diğer malzemeler</w:t>
            </w:r>
          </w:p>
        </w:tc>
        <w:tc>
          <w:tcPr>
            <w:tcW w:w="1623" w:type="dxa"/>
            <w:gridSpan w:val="2"/>
            <w:vAlign w:val="center"/>
          </w:tcPr>
          <w:p w:rsidR="00582BA6" w:rsidRPr="00FB2CE3" w:rsidRDefault="00582BA6" w:rsidP="007F73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5F4876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582BA6" w:rsidRPr="00FB2CE3" w:rsidRDefault="000D41FA" w:rsidP="00582BA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İşe uygun birleştirme elemanları</w:t>
            </w:r>
          </w:p>
        </w:tc>
        <w:tc>
          <w:tcPr>
            <w:tcW w:w="1623" w:type="dxa"/>
            <w:gridSpan w:val="2"/>
            <w:vAlign w:val="center"/>
          </w:tcPr>
          <w:p w:rsidR="00582BA6" w:rsidRPr="00FB2CE3" w:rsidRDefault="00582BA6" w:rsidP="007F73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B56030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582BA6" w:rsidRPr="00FB2CE3" w:rsidRDefault="000D41FA" w:rsidP="00582BA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B2CE3">
              <w:rPr>
                <w:rFonts w:asciiTheme="minorHAnsi" w:hAnsiTheme="minorHAnsi" w:cs="Arial"/>
                <w:sz w:val="18"/>
                <w:szCs w:val="18"/>
              </w:rPr>
              <w:t>Malzemelerin adet ve miktarları sınav komisyonunca belirlenir.</w:t>
            </w:r>
          </w:p>
        </w:tc>
        <w:tc>
          <w:tcPr>
            <w:tcW w:w="1623" w:type="dxa"/>
            <w:gridSpan w:val="2"/>
            <w:vAlign w:val="center"/>
          </w:tcPr>
          <w:p w:rsidR="00582BA6" w:rsidRPr="00FB2CE3" w:rsidRDefault="00582BA6" w:rsidP="007F73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2CE3" w:rsidRPr="00FB2CE3" w:rsidTr="00F64283">
        <w:trPr>
          <w:trHeight w:val="273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1B14" w:rsidRDefault="00A61B14" w:rsidP="00A61B14">
            <w:pPr>
              <w:numPr>
                <w:ilvl w:val="0"/>
                <w:numId w:val="16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belirlenecektir.</w:t>
            </w:r>
          </w:p>
          <w:p w:rsidR="00A61B14" w:rsidRPr="00BF26CF" w:rsidRDefault="00A61B14" w:rsidP="00A61B14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A61B14" w:rsidRPr="00F4051D" w:rsidRDefault="00A61B14" w:rsidP="00A61B14">
            <w:pPr>
              <w:spacing w:before="240" w:after="0" w:line="240" w:lineRule="auto"/>
              <w:ind w:left="7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64283" w:rsidRPr="00FB2CE3" w:rsidRDefault="00F64283" w:rsidP="00A61B14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83" w:rsidRPr="00FB2CE3" w:rsidRDefault="00F64283" w:rsidP="00F64283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F64283" w:rsidRPr="00FB2CE3" w:rsidTr="00F64283">
        <w:trPr>
          <w:trHeight w:val="74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83" w:rsidRPr="00FB2CE3" w:rsidRDefault="00F64283" w:rsidP="00F642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41DB9" w:rsidRPr="00FB2CE3" w:rsidRDefault="00A41DB9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A41DB9" w:rsidRPr="00FB2CE3" w:rsidRDefault="00A41DB9" w:rsidP="00A41DB9">
      <w:pPr>
        <w:jc w:val="center"/>
        <w:rPr>
          <w:rFonts w:asciiTheme="minorHAnsi" w:hAnsiTheme="minorHAnsi"/>
          <w:b/>
          <w:sz w:val="18"/>
          <w:szCs w:val="18"/>
        </w:rPr>
      </w:pPr>
    </w:p>
    <w:sectPr w:rsidR="00A41DB9" w:rsidRPr="00FB2CE3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16" w:rsidRDefault="00581616" w:rsidP="007366BE">
      <w:pPr>
        <w:spacing w:after="0" w:line="240" w:lineRule="auto"/>
      </w:pPr>
      <w:r>
        <w:separator/>
      </w:r>
    </w:p>
  </w:endnote>
  <w:endnote w:type="continuationSeparator" w:id="0">
    <w:p w:rsidR="00581616" w:rsidRDefault="0058161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16" w:rsidRDefault="00581616" w:rsidP="007366BE">
      <w:pPr>
        <w:spacing w:after="0" w:line="240" w:lineRule="auto"/>
      </w:pPr>
      <w:r>
        <w:separator/>
      </w:r>
    </w:p>
  </w:footnote>
  <w:footnote w:type="continuationSeparator" w:id="0">
    <w:p w:rsidR="00581616" w:rsidRDefault="0058161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F6428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6C5877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962889" w:rsidRDefault="00962889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SAÇ İŞLERİ </w:t>
    </w:r>
    <w:r w:rsidR="006C5877">
      <w:rPr>
        <w:b/>
        <w:sz w:val="20"/>
      </w:rPr>
      <w:t xml:space="preserve">DALI 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962889">
      <w:rPr>
        <w:b/>
        <w:sz w:val="20"/>
      </w:rPr>
      <w:t xml:space="preserve">Kalfalık </w:t>
    </w:r>
    <w:r w:rsidR="00355BEF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00D"/>
    <w:multiLevelType w:val="hybridMultilevel"/>
    <w:tmpl w:val="F906F75E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63CF"/>
    <w:multiLevelType w:val="hybridMultilevel"/>
    <w:tmpl w:val="B9022788"/>
    <w:lvl w:ilvl="0" w:tplc="885A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63680"/>
    <w:multiLevelType w:val="hybridMultilevel"/>
    <w:tmpl w:val="F5207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2652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7D1B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1FA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85D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6A48"/>
    <w:rsid w:val="00171D55"/>
    <w:rsid w:val="00172A87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6F8"/>
    <w:rsid w:val="00211737"/>
    <w:rsid w:val="00213D4D"/>
    <w:rsid w:val="002206E4"/>
    <w:rsid w:val="002207D2"/>
    <w:rsid w:val="002208C1"/>
    <w:rsid w:val="0022184F"/>
    <w:rsid w:val="00222AD2"/>
    <w:rsid w:val="00232B07"/>
    <w:rsid w:val="00233F47"/>
    <w:rsid w:val="00234F3E"/>
    <w:rsid w:val="00237974"/>
    <w:rsid w:val="002401B0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55BEF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A49AE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29B9"/>
    <w:rsid w:val="00446398"/>
    <w:rsid w:val="004469E1"/>
    <w:rsid w:val="00451EC1"/>
    <w:rsid w:val="00454ECC"/>
    <w:rsid w:val="0045623E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86A9B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3DAB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1616"/>
    <w:rsid w:val="00582BA6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255E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44F"/>
    <w:rsid w:val="00633317"/>
    <w:rsid w:val="00640550"/>
    <w:rsid w:val="00640CC6"/>
    <w:rsid w:val="00640D6E"/>
    <w:rsid w:val="00641894"/>
    <w:rsid w:val="006424C9"/>
    <w:rsid w:val="0064563C"/>
    <w:rsid w:val="00647EDE"/>
    <w:rsid w:val="0065719E"/>
    <w:rsid w:val="0066054C"/>
    <w:rsid w:val="00660D47"/>
    <w:rsid w:val="00667746"/>
    <w:rsid w:val="006709E9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5877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92F"/>
    <w:rsid w:val="006F3112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76F5A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3F57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B96"/>
    <w:rsid w:val="00956EA1"/>
    <w:rsid w:val="00960DBD"/>
    <w:rsid w:val="00962889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1DB9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1B14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33F6"/>
    <w:rsid w:val="00AF47D2"/>
    <w:rsid w:val="00AF4B86"/>
    <w:rsid w:val="00AF5507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0C0A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04AA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09C7"/>
    <w:rsid w:val="00C97663"/>
    <w:rsid w:val="00CA195F"/>
    <w:rsid w:val="00CA28EF"/>
    <w:rsid w:val="00CA423A"/>
    <w:rsid w:val="00CB03B6"/>
    <w:rsid w:val="00CB6A32"/>
    <w:rsid w:val="00CB6AAF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14C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25B2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46B5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4A6A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2CDC"/>
    <w:rsid w:val="00E65D23"/>
    <w:rsid w:val="00E65ED0"/>
    <w:rsid w:val="00E67EB7"/>
    <w:rsid w:val="00E722D8"/>
    <w:rsid w:val="00E73687"/>
    <w:rsid w:val="00E74F63"/>
    <w:rsid w:val="00E753A0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A28"/>
    <w:rsid w:val="00F00372"/>
    <w:rsid w:val="00F02DCD"/>
    <w:rsid w:val="00F02E21"/>
    <w:rsid w:val="00F0557F"/>
    <w:rsid w:val="00F0776E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55F71"/>
    <w:rsid w:val="00F63B0C"/>
    <w:rsid w:val="00F64283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2CE3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09DF09C-2734-4ADD-9749-C0F30666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41DB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BD39-893A-49A4-A1C0-668C4EE4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22</cp:revision>
  <cp:lastPrinted>2012-06-20T10:53:00Z</cp:lastPrinted>
  <dcterms:created xsi:type="dcterms:W3CDTF">2017-12-21T16:36:00Z</dcterms:created>
  <dcterms:modified xsi:type="dcterms:W3CDTF">2018-05-15T14:18:00Z</dcterms:modified>
</cp:coreProperties>
</file>